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tbl>
      <w:tblPr>
        <w:tblStyle w:val="a3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701"/>
        <w:gridCol w:w="1984"/>
        <w:gridCol w:w="7938"/>
        <w:gridCol w:w="2552"/>
      </w:tblGrid>
      <w:tr w:rsidR="007F5DEB" w:rsidTr="004335AD">
        <w:tc>
          <w:tcPr>
            <w:tcW w:w="14175" w:type="dxa"/>
            <w:gridSpan w:val="4"/>
            <w:tcBorders>
              <w:bottom w:val="single" w:sz="18" w:space="0" w:color="auto"/>
            </w:tcBorders>
          </w:tcPr>
          <w:p w:rsidR="007F5DEB" w:rsidRPr="00DB7134" w:rsidRDefault="007F5DEB" w:rsidP="007F5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0"/>
              </w:rPr>
            </w:pPr>
            <w:r w:rsidRPr="00DB713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0"/>
              </w:rPr>
              <w:t>Группа Средняя «Б»</w:t>
            </w:r>
            <w:r w:rsidR="004335AD" w:rsidRPr="00DB713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0"/>
              </w:rPr>
              <w:t>, «Незабудки»</w:t>
            </w:r>
          </w:p>
          <w:p w:rsidR="007F5DEB" w:rsidRPr="00872996" w:rsidRDefault="007F5DEB" w:rsidP="0087299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299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Воспитатель: </w:t>
            </w:r>
            <w:proofErr w:type="spellStart"/>
            <w:r w:rsidRPr="0087299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Сысарова</w:t>
            </w:r>
            <w:proofErr w:type="spellEnd"/>
            <w:r w:rsidRPr="0087299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Анастасия Сергеевна</w:t>
            </w:r>
          </w:p>
          <w:p w:rsidR="007F5DEB" w:rsidRPr="00DB7134" w:rsidRDefault="00591435" w:rsidP="00433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B713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</w:t>
            </w:r>
            <w:r w:rsidR="004335AD" w:rsidRPr="00DB713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DB713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24.01.2022 -</w:t>
            </w:r>
            <w:r w:rsidR="004335AD" w:rsidRPr="00DB713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27.01.</w:t>
            </w:r>
            <w:r w:rsidR="007F5DEB" w:rsidRPr="00DB713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2022г</w:t>
            </w:r>
            <w:r w:rsidR="004335AD" w:rsidRPr="00DB713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</w:t>
            </w:r>
            <w:r w:rsidR="007F5DEB" w:rsidRPr="00DB713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  <w:p w:rsidR="00DB7134" w:rsidRPr="00DB7134" w:rsidRDefault="00DB7134" w:rsidP="00DB71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DB71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Тема недели: «Одежда, обувь, головные уборы».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5DEB" w:rsidTr="00872996"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7F5DEB" w:rsidRPr="00872996" w:rsidRDefault="007F5DEB" w:rsidP="007F5DEB">
            <w:pPr>
              <w:jc w:val="center"/>
              <w:rPr>
                <w:sz w:val="24"/>
              </w:rPr>
            </w:pPr>
            <w:r w:rsidRPr="008729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Дни недели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7F5DEB" w:rsidRPr="00872996" w:rsidRDefault="007F5DEB" w:rsidP="007F5DEB">
            <w:pPr>
              <w:jc w:val="center"/>
              <w:rPr>
                <w:sz w:val="24"/>
              </w:rPr>
            </w:pPr>
            <w:r w:rsidRPr="008729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Вид деятельности</w:t>
            </w:r>
          </w:p>
        </w:tc>
        <w:tc>
          <w:tcPr>
            <w:tcW w:w="7938" w:type="dxa"/>
            <w:tcBorders>
              <w:bottom w:val="single" w:sz="18" w:space="0" w:color="auto"/>
            </w:tcBorders>
          </w:tcPr>
          <w:p w:rsidR="007F5DEB" w:rsidRPr="00872996" w:rsidRDefault="007F5DEB" w:rsidP="007F5DEB">
            <w:pPr>
              <w:jc w:val="center"/>
              <w:rPr>
                <w:sz w:val="24"/>
              </w:rPr>
            </w:pPr>
            <w:r w:rsidRPr="008729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Название мероприятия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7F5DEB" w:rsidRPr="00872996" w:rsidRDefault="00B05656" w:rsidP="007F5DEB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С</w:t>
            </w:r>
            <w:r w:rsidR="007F5DEB" w:rsidRPr="008729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сылки на материал</w:t>
            </w:r>
          </w:p>
        </w:tc>
      </w:tr>
      <w:tr w:rsidR="007F5DEB" w:rsidRPr="004335AD" w:rsidTr="00DB7134">
        <w:trPr>
          <w:trHeight w:val="545"/>
        </w:trPr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938" w:type="dxa"/>
            <w:tcBorders>
              <w:top w:val="single" w:sz="18" w:space="0" w:color="auto"/>
            </w:tcBorders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Информация для родителей о дистанционном обучении и мероприятиях на неделю по теме неделе: «Одежда, обувь, головные уборы».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5AD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4335AD">
              <w:rPr>
                <w:rFonts w:ascii="Times New Roman" w:hAnsi="Times New Roman" w:cs="Times New Roman"/>
                <w:sz w:val="24"/>
                <w:szCs w:val="24"/>
              </w:rPr>
              <w:t xml:space="preserve">, личные звонки. </w:t>
            </w:r>
          </w:p>
        </w:tc>
      </w:tr>
      <w:tr w:rsidR="007F5DEB" w:rsidRPr="004335AD" w:rsidTr="00872996">
        <w:trPr>
          <w:trHeight w:val="244"/>
        </w:trPr>
        <w:tc>
          <w:tcPr>
            <w:tcW w:w="1701" w:type="dxa"/>
            <w:vMerge/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Аппликация «Украсим шляпку»</w:t>
            </w:r>
          </w:p>
        </w:tc>
        <w:tc>
          <w:tcPr>
            <w:tcW w:w="2552" w:type="dxa"/>
          </w:tcPr>
          <w:p w:rsidR="007F5DEB" w:rsidRPr="004335AD" w:rsidRDefault="00B05656" w:rsidP="00CC2E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CC2EF7" w:rsidRPr="004335A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4335AD" w:rsidTr="00872996">
        <w:trPr>
          <w:trHeight w:val="231"/>
        </w:trPr>
        <w:tc>
          <w:tcPr>
            <w:tcW w:w="1701" w:type="dxa"/>
            <w:vMerge/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 Строительная игра «Магазин одежды»</w:t>
            </w:r>
          </w:p>
        </w:tc>
        <w:tc>
          <w:tcPr>
            <w:tcW w:w="2552" w:type="dxa"/>
          </w:tcPr>
          <w:p w:rsidR="007F5DEB" w:rsidRPr="004335AD" w:rsidRDefault="00B05656" w:rsidP="00CC2EF7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8" w:history="1">
              <w:r w:rsidR="00CC2EF7" w:rsidRPr="004335A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4335AD" w:rsidTr="00872996">
        <w:trPr>
          <w:trHeight w:val="158"/>
        </w:trPr>
        <w:tc>
          <w:tcPr>
            <w:tcW w:w="1701" w:type="dxa"/>
            <w:vMerge/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Чтение рассказа Ушинского К.А. «Как рубашка в поле выросла» </w:t>
            </w:r>
          </w:p>
        </w:tc>
        <w:tc>
          <w:tcPr>
            <w:tcW w:w="2552" w:type="dxa"/>
          </w:tcPr>
          <w:p w:rsidR="007F5DEB" w:rsidRPr="004335AD" w:rsidRDefault="00B05656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CC2EF7" w:rsidRPr="004335A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4335AD" w:rsidTr="00872996">
        <w:trPr>
          <w:trHeight w:val="204"/>
        </w:trPr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18" w:space="0" w:color="auto"/>
            </w:tcBorders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Музыкальная игра «Чья мелодия?»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7F5DEB" w:rsidRPr="004335AD" w:rsidRDefault="00B05656" w:rsidP="00C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C2EF7" w:rsidRPr="004335A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4335AD" w:rsidTr="00872996">
        <w:trPr>
          <w:trHeight w:val="410"/>
        </w:trPr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938" w:type="dxa"/>
            <w:tcBorders>
              <w:top w:val="single" w:sz="18" w:space="0" w:color="auto"/>
            </w:tcBorders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Математическая игра «Закрепление соотношения количества и цифры в пределах 5.»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7F5DEB" w:rsidRPr="004335AD" w:rsidRDefault="00B05656" w:rsidP="00C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C2EF7" w:rsidRPr="004335A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4335AD" w:rsidTr="00872996">
        <w:trPr>
          <w:trHeight w:val="306"/>
        </w:trPr>
        <w:tc>
          <w:tcPr>
            <w:tcW w:w="1701" w:type="dxa"/>
            <w:vMerge/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5DEB" w:rsidRPr="004335AD" w:rsidRDefault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 Сюжетно-ролевая игра «Оденем куклу на прогулку»</w:t>
            </w:r>
          </w:p>
        </w:tc>
        <w:tc>
          <w:tcPr>
            <w:tcW w:w="2552" w:type="dxa"/>
          </w:tcPr>
          <w:p w:rsidR="007F5DEB" w:rsidRPr="004335AD" w:rsidRDefault="00B05656" w:rsidP="00C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C2EF7" w:rsidRPr="004335A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4335AD" w:rsidTr="00872996">
        <w:trPr>
          <w:trHeight w:val="269"/>
        </w:trPr>
        <w:tc>
          <w:tcPr>
            <w:tcW w:w="1701" w:type="dxa"/>
            <w:vMerge/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5DEB" w:rsidRPr="004335AD" w:rsidRDefault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Загадки</w:t>
            </w:r>
          </w:p>
        </w:tc>
        <w:tc>
          <w:tcPr>
            <w:tcW w:w="2552" w:type="dxa"/>
          </w:tcPr>
          <w:p w:rsidR="007F5DEB" w:rsidRPr="004335AD" w:rsidRDefault="00B05656" w:rsidP="00C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C2EF7" w:rsidRPr="004335A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4335AD" w:rsidTr="00872996">
        <w:trPr>
          <w:trHeight w:val="231"/>
        </w:trPr>
        <w:tc>
          <w:tcPr>
            <w:tcW w:w="1701" w:type="dxa"/>
            <w:vMerge/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5DEB" w:rsidRPr="004335AD" w:rsidRDefault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Подвижная игра «Руки вверх и поворот»</w:t>
            </w:r>
          </w:p>
        </w:tc>
        <w:tc>
          <w:tcPr>
            <w:tcW w:w="2552" w:type="dxa"/>
          </w:tcPr>
          <w:p w:rsidR="007F5DEB" w:rsidRPr="004335AD" w:rsidRDefault="00B05656" w:rsidP="00C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C2EF7" w:rsidRPr="004335A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4335AD" w:rsidTr="00872996">
        <w:trPr>
          <w:trHeight w:val="272"/>
        </w:trPr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7F5DEB" w:rsidRPr="004335AD" w:rsidRDefault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18" w:space="0" w:color="auto"/>
            </w:tcBorders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Индивидуальные беседы и консультации.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5AD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4335AD">
              <w:rPr>
                <w:rFonts w:ascii="Times New Roman" w:hAnsi="Times New Roman" w:cs="Times New Roman"/>
                <w:sz w:val="24"/>
                <w:szCs w:val="24"/>
              </w:rPr>
              <w:t>, личные звонки.</w:t>
            </w:r>
          </w:p>
        </w:tc>
      </w:tr>
      <w:tr w:rsidR="007F5DEB" w:rsidRPr="004335AD" w:rsidTr="00872996">
        <w:trPr>
          <w:trHeight w:val="217"/>
        </w:trPr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Познавательно- исследовательская деятельность</w:t>
            </w:r>
          </w:p>
        </w:tc>
        <w:tc>
          <w:tcPr>
            <w:tcW w:w="7938" w:type="dxa"/>
            <w:tcBorders>
              <w:top w:val="single" w:sz="18" w:space="0" w:color="auto"/>
            </w:tcBorders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Знакомство с профессией – швея.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7F5DEB" w:rsidRPr="004335AD" w:rsidRDefault="00B05656" w:rsidP="00C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C2EF7" w:rsidRPr="004335A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4335AD" w:rsidTr="00872996">
        <w:trPr>
          <w:trHeight w:val="270"/>
        </w:trPr>
        <w:tc>
          <w:tcPr>
            <w:tcW w:w="1701" w:type="dxa"/>
            <w:vMerge/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5DEB" w:rsidRPr="004335AD" w:rsidRDefault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Опытно-экспериментальная деятельность «Ткань»</w:t>
            </w:r>
          </w:p>
        </w:tc>
        <w:tc>
          <w:tcPr>
            <w:tcW w:w="2552" w:type="dxa"/>
          </w:tcPr>
          <w:p w:rsidR="007F5DEB" w:rsidRPr="004335AD" w:rsidRDefault="00B05656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6" w:history="1">
              <w:r w:rsidR="00CC2EF7" w:rsidRPr="004335A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4335AD" w:rsidTr="00872996">
        <w:trPr>
          <w:trHeight w:val="320"/>
        </w:trPr>
        <w:tc>
          <w:tcPr>
            <w:tcW w:w="1701" w:type="dxa"/>
            <w:vMerge/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5DEB" w:rsidRPr="004335AD" w:rsidRDefault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Лепка в технике </w:t>
            </w:r>
            <w:proofErr w:type="spellStart"/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пластилинографии</w:t>
            </w:r>
            <w:proofErr w:type="spellEnd"/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(одно на выбор)</w:t>
            </w:r>
          </w:p>
        </w:tc>
        <w:tc>
          <w:tcPr>
            <w:tcW w:w="2552" w:type="dxa"/>
          </w:tcPr>
          <w:p w:rsidR="007F5DEB" w:rsidRPr="004335AD" w:rsidRDefault="00B05656" w:rsidP="00C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C2EF7" w:rsidRPr="004335A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4335AD" w:rsidTr="00872996">
        <w:trPr>
          <w:trHeight w:val="298"/>
        </w:trPr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7F5DEB" w:rsidRPr="004335AD" w:rsidRDefault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7F5DEB" w:rsidRPr="004335AD" w:rsidRDefault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18" w:space="0" w:color="auto"/>
            </w:tcBorders>
          </w:tcPr>
          <w:p w:rsidR="007F5DEB" w:rsidRPr="004335AD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Аудиосказка</w:t>
            </w:r>
            <w:proofErr w:type="spellEnd"/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Кротик</w:t>
            </w:r>
            <w:proofErr w:type="spellEnd"/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штанишки» Эдуард </w:t>
            </w:r>
            <w:proofErr w:type="spellStart"/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Петишка</w:t>
            </w:r>
            <w:proofErr w:type="spellEnd"/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7F5DEB" w:rsidRPr="004335AD" w:rsidRDefault="00B05656" w:rsidP="00C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C2EF7" w:rsidRPr="004335A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4335AD" w:rsidTr="00872996">
        <w:trPr>
          <w:trHeight w:val="231"/>
        </w:trPr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B415D8" w:rsidRPr="004335AD" w:rsidRDefault="00B41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415D8" w:rsidRPr="004335AD" w:rsidRDefault="00B41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</w:tcPr>
          <w:p w:rsidR="00B415D8" w:rsidRPr="004335AD" w:rsidRDefault="00B415D8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  <w:p w:rsidR="00B415D8" w:rsidRPr="004335AD" w:rsidRDefault="00B41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8" w:space="0" w:color="auto"/>
            </w:tcBorders>
          </w:tcPr>
          <w:p w:rsidR="00B415D8" w:rsidRPr="004335AD" w:rsidRDefault="00B415D8" w:rsidP="007F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Конструирование «Придумываем фигуры»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B415D8" w:rsidRPr="004335AD" w:rsidRDefault="00B05656" w:rsidP="00CC2EF7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9" w:history="1">
              <w:r w:rsidR="00CC2EF7" w:rsidRPr="004335A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4335AD" w:rsidTr="00872996">
        <w:trPr>
          <w:trHeight w:val="241"/>
        </w:trPr>
        <w:tc>
          <w:tcPr>
            <w:tcW w:w="1701" w:type="dxa"/>
            <w:vMerge/>
          </w:tcPr>
          <w:p w:rsidR="00B415D8" w:rsidRPr="004335AD" w:rsidRDefault="00B41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15D8" w:rsidRPr="004335AD" w:rsidRDefault="00B415D8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15D8" w:rsidRPr="004335AD" w:rsidRDefault="00B415D8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Музыкальная игра «Что делают в домике?»</w:t>
            </w:r>
          </w:p>
        </w:tc>
        <w:tc>
          <w:tcPr>
            <w:tcW w:w="2552" w:type="dxa"/>
          </w:tcPr>
          <w:p w:rsidR="00B415D8" w:rsidRPr="004335AD" w:rsidRDefault="00B05656" w:rsidP="00CC2EF7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0" w:history="1">
              <w:r w:rsidR="00CC2EF7" w:rsidRPr="004335A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4335AD" w:rsidTr="00872996">
        <w:trPr>
          <w:trHeight w:val="217"/>
        </w:trPr>
        <w:tc>
          <w:tcPr>
            <w:tcW w:w="1701" w:type="dxa"/>
            <w:vMerge/>
          </w:tcPr>
          <w:p w:rsidR="00B415D8" w:rsidRPr="004335AD" w:rsidRDefault="00B41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15D8" w:rsidRPr="004335AD" w:rsidRDefault="00B415D8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15D8" w:rsidRPr="004335AD" w:rsidRDefault="00B415D8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Дидактическая игра «Из чего сделано?»</w:t>
            </w:r>
          </w:p>
        </w:tc>
        <w:tc>
          <w:tcPr>
            <w:tcW w:w="2552" w:type="dxa"/>
          </w:tcPr>
          <w:p w:rsidR="00B415D8" w:rsidRPr="004335AD" w:rsidRDefault="00B05656" w:rsidP="00CC2EF7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1" w:history="1">
              <w:r w:rsidR="00CC2EF7" w:rsidRPr="004335A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4335AD" w:rsidTr="00872996">
        <w:trPr>
          <w:trHeight w:val="231"/>
        </w:trPr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B415D8" w:rsidRPr="004335AD" w:rsidRDefault="00B41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B415D8" w:rsidRPr="004335AD" w:rsidRDefault="00B415D8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18" w:space="0" w:color="auto"/>
            </w:tcBorders>
          </w:tcPr>
          <w:p w:rsidR="00B415D8" w:rsidRPr="004335AD" w:rsidRDefault="00B415D8" w:rsidP="007F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Презентация «Головные уборы»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B415D8" w:rsidRPr="004335AD" w:rsidRDefault="00B05656" w:rsidP="00C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C2EF7" w:rsidRPr="004335A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4335AD" w:rsidTr="00872996">
        <w:trPr>
          <w:trHeight w:val="258"/>
        </w:trPr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B415D8" w:rsidRPr="004335AD" w:rsidRDefault="00B41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415D8" w:rsidRPr="004335AD" w:rsidRDefault="00B41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</w:tcPr>
          <w:p w:rsidR="00B415D8" w:rsidRPr="004335AD" w:rsidRDefault="00B415D8" w:rsidP="00B415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Коммуникативная деятельность</w:t>
            </w:r>
          </w:p>
          <w:p w:rsidR="00B415D8" w:rsidRPr="004335AD" w:rsidRDefault="00B41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8" w:space="0" w:color="auto"/>
            </w:tcBorders>
          </w:tcPr>
          <w:p w:rsidR="00B415D8" w:rsidRPr="004335AD" w:rsidRDefault="00B415D8" w:rsidP="00B41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Заучивание стихотворения «Матрёшка»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B415D8" w:rsidRPr="004335AD" w:rsidRDefault="00B05656" w:rsidP="00C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C2EF7" w:rsidRPr="004335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4335AD" w:rsidTr="00872996">
        <w:trPr>
          <w:trHeight w:val="255"/>
        </w:trPr>
        <w:tc>
          <w:tcPr>
            <w:tcW w:w="1701" w:type="dxa"/>
            <w:vMerge/>
          </w:tcPr>
          <w:p w:rsidR="00B415D8" w:rsidRPr="004335AD" w:rsidRDefault="00B41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15D8" w:rsidRPr="004335AD" w:rsidRDefault="00B415D8" w:rsidP="00B415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15D8" w:rsidRPr="004335AD" w:rsidRDefault="00B415D8" w:rsidP="00B415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Интерактивная игра «Весёлый счет до 10»</w:t>
            </w:r>
          </w:p>
        </w:tc>
        <w:tc>
          <w:tcPr>
            <w:tcW w:w="2552" w:type="dxa"/>
          </w:tcPr>
          <w:p w:rsidR="00B415D8" w:rsidRPr="004335AD" w:rsidRDefault="00B05656" w:rsidP="00C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C2EF7" w:rsidRPr="004335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4335AD" w:rsidTr="00872996">
        <w:trPr>
          <w:trHeight w:val="285"/>
        </w:trPr>
        <w:tc>
          <w:tcPr>
            <w:tcW w:w="1701" w:type="dxa"/>
            <w:vMerge/>
          </w:tcPr>
          <w:p w:rsidR="00B415D8" w:rsidRPr="004335AD" w:rsidRDefault="00B41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15D8" w:rsidRPr="004335AD" w:rsidRDefault="00B415D8" w:rsidP="00B415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15D8" w:rsidRPr="004335AD" w:rsidRDefault="008B5323" w:rsidP="00B415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Интерактивная игра «Убери в комнате</w:t>
            </w:r>
            <w:r w:rsidR="00B415D8"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415D8" w:rsidRPr="004335AD" w:rsidRDefault="00B05656" w:rsidP="00C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C2EF7" w:rsidRPr="004335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4335AD" w:rsidTr="00872996">
        <w:trPr>
          <w:trHeight w:val="254"/>
        </w:trPr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B415D8" w:rsidRPr="004335AD" w:rsidRDefault="00B41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B415D8" w:rsidRPr="004335AD" w:rsidRDefault="00B415D8" w:rsidP="00B415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18" w:space="0" w:color="auto"/>
            </w:tcBorders>
          </w:tcPr>
          <w:p w:rsidR="00B415D8" w:rsidRPr="004335AD" w:rsidRDefault="00B415D8" w:rsidP="00B415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Беседа </w:t>
            </w: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детьми</w:t>
            </w:r>
            <w:r w:rsidR="004E0C8C"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нового я узнал </w:t>
            </w:r>
            <w:r w:rsidR="001D5B05" w:rsidRPr="004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чему научился на этой неделе».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B415D8" w:rsidRPr="004335AD" w:rsidRDefault="00B415D8" w:rsidP="00B41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D23" w:rsidRPr="00867D23" w:rsidRDefault="00867D23" w:rsidP="00867D23">
      <w:pPr>
        <w:ind w:left="-150" w:right="-30"/>
        <w:jc w:val="center"/>
        <w:rPr>
          <w:sz w:val="20"/>
        </w:rPr>
      </w:pPr>
      <w:r w:rsidRPr="00867D23">
        <w:rPr>
          <w:rFonts w:ascii="Times New Roman" w:hAnsi="Times New Roman" w:cs="Times New Roman"/>
          <w:sz w:val="24"/>
          <w:szCs w:val="28"/>
        </w:rPr>
        <w:t>Индивидуальные беседы и консультации: личные звонки</w:t>
      </w:r>
      <w:r w:rsidRPr="00867D23">
        <w:rPr>
          <w:sz w:val="20"/>
        </w:rPr>
        <w:t xml:space="preserve"> </w:t>
      </w:r>
      <w:proofErr w:type="spellStart"/>
      <w:r w:rsidRPr="00867D23">
        <w:rPr>
          <w:rFonts w:ascii="Times New Roman" w:hAnsi="Times New Roman"/>
          <w:sz w:val="24"/>
          <w:szCs w:val="28"/>
        </w:rPr>
        <w:t>Viber</w:t>
      </w:r>
      <w:proofErr w:type="spellEnd"/>
      <w:r w:rsidRPr="00867D23">
        <w:rPr>
          <w:sz w:val="20"/>
        </w:rPr>
        <w:t xml:space="preserve"> </w:t>
      </w:r>
    </w:p>
    <w:p w:rsidR="00852F05" w:rsidRPr="004335AD" w:rsidRDefault="00872996" w:rsidP="00867D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-6182360</wp:posOffset>
            </wp:positionV>
            <wp:extent cx="1514475" cy="12856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children-s-clothing-dress-infant-clothing-vector-kids-5a70caff956f69.0596768915173414396121.png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826" b="4978"/>
                    <a:stretch/>
                  </pic:blipFill>
                  <pic:spPr bwMode="auto">
                    <a:xfrm>
                      <a:off x="0" y="0"/>
                      <a:ext cx="1516272" cy="1287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2F05" w:rsidRPr="004335AD" w:rsidSect="00CC2EF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6838" w:h="11906" w:orient="landscape"/>
      <w:pgMar w:top="720" w:right="720" w:bottom="720" w:left="720" w:header="708" w:footer="708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D75" w:rsidRDefault="00860D75" w:rsidP="00CC2EF7">
      <w:pPr>
        <w:spacing w:after="0" w:line="240" w:lineRule="auto"/>
      </w:pPr>
      <w:r>
        <w:separator/>
      </w:r>
    </w:p>
  </w:endnote>
  <w:endnote w:type="continuationSeparator" w:id="0">
    <w:p w:rsidR="00860D75" w:rsidRDefault="00860D75" w:rsidP="00CC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EF7" w:rsidRDefault="00CC2EF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EF7" w:rsidRDefault="00CC2EF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EF7" w:rsidRDefault="00CC2E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D75" w:rsidRDefault="00860D75" w:rsidP="00CC2EF7">
      <w:pPr>
        <w:spacing w:after="0" w:line="240" w:lineRule="auto"/>
      </w:pPr>
      <w:r>
        <w:separator/>
      </w:r>
    </w:p>
  </w:footnote>
  <w:footnote w:type="continuationSeparator" w:id="0">
    <w:p w:rsidR="00860D75" w:rsidRDefault="00860D75" w:rsidP="00CC2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EF7" w:rsidRDefault="00B05656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52501" o:spid="_x0000_s2053" type="#_x0000_t75" style="position:absolute;margin-left:0;margin-top:0;width:768.95pt;height:277.5pt;z-index:-251657216;mso-position-horizontal:center;mso-position-horizontal-relative:margin;mso-position-vertical:center;mso-position-vertical-relative:margin" o:allowincell="f">
          <v:imagedata r:id="rId1" o:title="flowers-4715577_128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EF7" w:rsidRDefault="00B05656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52502" o:spid="_x0000_s2054" type="#_x0000_t75" style="position:absolute;margin-left:0;margin-top:0;width:768.95pt;height:277.5pt;z-index:-251656192;mso-position-horizontal:center;mso-position-horizontal-relative:margin;mso-position-vertical:center;mso-position-vertical-relative:margin" o:allowincell="f">
          <v:imagedata r:id="rId1" o:title="flowers-4715577_128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EF7" w:rsidRDefault="00B05656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52500" o:spid="_x0000_s2052" type="#_x0000_t75" style="position:absolute;margin-left:0;margin-top:0;width:768.95pt;height:277.5pt;z-index:-251658240;mso-position-horizontal:center;mso-position-horizontal-relative:margin;mso-position-vertical:center;mso-position-vertical-relative:margin" o:allowincell="f">
          <v:imagedata r:id="rId1" o:title="flowers-4715577_128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FB"/>
    <w:rsid w:val="001D5B05"/>
    <w:rsid w:val="002B04A4"/>
    <w:rsid w:val="002C12B5"/>
    <w:rsid w:val="004335AD"/>
    <w:rsid w:val="004E0C8C"/>
    <w:rsid w:val="004E0E52"/>
    <w:rsid w:val="00591435"/>
    <w:rsid w:val="007F5DEB"/>
    <w:rsid w:val="00860D75"/>
    <w:rsid w:val="00867D23"/>
    <w:rsid w:val="00872996"/>
    <w:rsid w:val="008B5323"/>
    <w:rsid w:val="00B05656"/>
    <w:rsid w:val="00B415D8"/>
    <w:rsid w:val="00C831FB"/>
    <w:rsid w:val="00CC2EF7"/>
    <w:rsid w:val="00DB7134"/>
    <w:rsid w:val="00ED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5D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B05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C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2EF7"/>
  </w:style>
  <w:style w:type="paragraph" w:styleId="a8">
    <w:name w:val="footer"/>
    <w:basedOn w:val="a"/>
    <w:link w:val="a9"/>
    <w:uiPriority w:val="99"/>
    <w:unhideWhenUsed/>
    <w:rsid w:val="00CC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2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5D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B05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C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2EF7"/>
  </w:style>
  <w:style w:type="paragraph" w:styleId="a8">
    <w:name w:val="footer"/>
    <w:basedOn w:val="a"/>
    <w:link w:val="a9"/>
    <w:uiPriority w:val="99"/>
    <w:unhideWhenUsed/>
    <w:rsid w:val="00CC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2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tSza/E5fW67gkD" TargetMode="External"/><Relationship Id="rId13" Type="http://schemas.openxmlformats.org/officeDocument/2006/relationships/hyperlink" Target="https://cloud.mail.ru/public/p4uZ/bhyyrMm4j" TargetMode="External"/><Relationship Id="rId18" Type="http://schemas.openxmlformats.org/officeDocument/2006/relationships/hyperlink" Target="https://www.youtube.com/watch?v=OVV4kel8F18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5L2X/F5ya1qtjT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loud.mail.ru/public/NLZ5/PeSvaaf55" TargetMode="External"/><Relationship Id="rId12" Type="http://schemas.openxmlformats.org/officeDocument/2006/relationships/hyperlink" Target="https://cloud.mail.ru/public/7p3y/1Qco3fLTM" TargetMode="External"/><Relationship Id="rId17" Type="http://schemas.openxmlformats.org/officeDocument/2006/relationships/hyperlink" Target="https://cloud.mail.ru/public/AMtR/yXaLurZDd" TargetMode="External"/><Relationship Id="rId25" Type="http://schemas.openxmlformats.org/officeDocument/2006/relationships/hyperlink" Target="https://www.igraemsa.ru/igry-dlja-detej/poznavatelnye-igry/besplatnaja-igra-uberi-v-komnate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cloud.mail.ru/public/h5JG/quEEBiV6Y" TargetMode="External"/><Relationship Id="rId20" Type="http://schemas.openxmlformats.org/officeDocument/2006/relationships/hyperlink" Target="https://www.youtube.com/watch?v=ttuj5CpDfmU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loud.mail.ru/public/UYUN/bAgJUSsDY" TargetMode="External"/><Relationship Id="rId24" Type="http://schemas.openxmlformats.org/officeDocument/2006/relationships/hyperlink" Target="https://iqsha.ru/uprazhneniya/run/veselii-schet-do-10/3-goda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cloud.mail.ru/public/WyV7/M7KBPu6WU" TargetMode="External"/><Relationship Id="rId23" Type="http://schemas.openxmlformats.org/officeDocument/2006/relationships/hyperlink" Target="https://allforchildren.ru/poetry/toys57.php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youtube.com/watch?v=dT0e6JWQQYM" TargetMode="External"/><Relationship Id="rId19" Type="http://schemas.openxmlformats.org/officeDocument/2006/relationships/hyperlink" Target="https://cloud.mail.ru/public/kHJo/hCtSNmRPh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xAlp2dlDZg" TargetMode="External"/><Relationship Id="rId14" Type="http://schemas.openxmlformats.org/officeDocument/2006/relationships/hyperlink" Target="https://cloud.mail.ru/public/sYWB/f7mgJxAEs" TargetMode="External"/><Relationship Id="rId22" Type="http://schemas.openxmlformats.org/officeDocument/2006/relationships/hyperlink" Target="https://cloud.mail.ru/public/4HS4/eBxQDo9oP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2022-01-27T09:21:00Z</dcterms:created>
  <dcterms:modified xsi:type="dcterms:W3CDTF">2022-01-31T04:19:00Z</dcterms:modified>
</cp:coreProperties>
</file>